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00BFA">
      <w:pPr>
        <w:widowControl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公示名单（</w:t>
      </w:r>
      <w:r>
        <w:rPr>
          <w:rFonts w:ascii="黑体" w:hAnsi="黑体" w:eastAsia="黑体"/>
          <w:sz w:val="36"/>
          <w:szCs w:val="36"/>
        </w:rPr>
        <w:t>一</w:t>
      </w:r>
      <w:r>
        <w:rPr>
          <w:rFonts w:hint="eastAsia" w:ascii="黑体" w:hAnsi="黑体" w:eastAsia="黑体"/>
          <w:sz w:val="36"/>
          <w:szCs w:val="36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20D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46236EE5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西安交通大学苏州研究院</w:t>
            </w:r>
          </w:p>
        </w:tc>
      </w:tr>
      <w:tr w14:paraId="746B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48F71070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东南大学苏州校区</w:t>
            </w:r>
          </w:p>
        </w:tc>
      </w:tr>
      <w:tr w14:paraId="1F13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5C437921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中国人民大学苏州校区</w:t>
            </w:r>
          </w:p>
        </w:tc>
      </w:tr>
      <w:tr w14:paraId="42B6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72B17000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山东大学苏州研究院</w:t>
            </w:r>
          </w:p>
        </w:tc>
      </w:tr>
      <w:tr w14:paraId="6FDA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078328CB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苏州工业园区新国大研究院</w:t>
            </w:r>
          </w:p>
        </w:tc>
      </w:tr>
      <w:tr w14:paraId="6822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3DA42F4C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牛津大学高等研究院（苏州）</w:t>
            </w:r>
          </w:p>
        </w:tc>
      </w:tr>
      <w:tr w14:paraId="315A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047647C1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苏州工业园区蒙纳士科学技术研究院</w:t>
            </w:r>
          </w:p>
        </w:tc>
      </w:tr>
      <w:tr w14:paraId="1CDE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2FFAFF0B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西交利物浦大学</w:t>
            </w:r>
          </w:p>
        </w:tc>
      </w:tr>
      <w:tr w14:paraId="038B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0B58E21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苏州百年职业学院</w:t>
            </w:r>
          </w:p>
        </w:tc>
      </w:tr>
      <w:tr w14:paraId="7B98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14326A01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苏州工业园区职业技术学院</w:t>
            </w:r>
          </w:p>
        </w:tc>
      </w:tr>
      <w:tr w14:paraId="286F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04F5AD08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苏州工业园区服务外包职业学院</w:t>
            </w:r>
          </w:p>
        </w:tc>
      </w:tr>
      <w:tr w14:paraId="3E8C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5EF4F68C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苏州工业园区工业技术学校</w:t>
            </w:r>
          </w:p>
        </w:tc>
      </w:tr>
      <w:tr w14:paraId="5B84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0231BC7F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中国科学院苏州纳米技术与纳米仿生研究所</w:t>
            </w:r>
          </w:p>
        </w:tc>
      </w:tr>
      <w:tr w14:paraId="402D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7B73B8E4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苏州系统医学研究所</w:t>
            </w:r>
          </w:p>
        </w:tc>
      </w:tr>
      <w:tr w14:paraId="6B64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6F875AC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中科苏州药物研究院</w:t>
            </w:r>
          </w:p>
        </w:tc>
      </w:tr>
    </w:tbl>
    <w:p w14:paraId="5EF63498"/>
    <w:p w14:paraId="215F8ABC">
      <w:pPr>
        <w:widowControl/>
        <w:jc w:val="left"/>
      </w:pPr>
      <w:r>
        <w:br w:type="page"/>
      </w:r>
    </w:p>
    <w:p w14:paraId="38205312"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公示名单（二）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DE1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7767B285">
            <w:pPr>
              <w:widowControl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光内送粉激光增材制造装备应用与产业化</w:t>
            </w:r>
          </w:p>
        </w:tc>
      </w:tr>
      <w:tr w14:paraId="6BBC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3DAD3A5F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靶向狙击细菌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——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噬菌体制剂</w:t>
            </w:r>
          </w:p>
        </w:tc>
      </w:tr>
      <w:tr w14:paraId="7D57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4724BB87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面向新兴高端领域的高性能供电芯片研发与产业化</w:t>
            </w:r>
          </w:p>
        </w:tc>
      </w:tr>
      <w:tr w14:paraId="2BEB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6D7E8FA5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高纯纳米球形硅微粉制备技术及应用研究</w:t>
            </w:r>
          </w:p>
        </w:tc>
      </w:tr>
      <w:tr w14:paraId="5F82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33AF2E77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基于航迹推算感知技术全环境通用定位系统的研发及产业化</w:t>
            </w:r>
          </w:p>
        </w:tc>
      </w:tr>
      <w:tr w14:paraId="5188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291A9F07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光能净界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”——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光伏组件表面自清洁高透光涂层材料领跑者</w:t>
            </w:r>
          </w:p>
        </w:tc>
      </w:tr>
      <w:tr w14:paraId="08C6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0F78BAA9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迷流密探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--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城市轨道交通泄漏电流监测领航者</w:t>
            </w:r>
          </w:p>
        </w:tc>
      </w:tr>
      <w:tr w14:paraId="3FDD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7ACA55A5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所想即所得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 xml:space="preserve"> AI-Cax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赋能的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3D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打印平台</w:t>
            </w:r>
          </w:p>
        </w:tc>
      </w:tr>
      <w:tr w14:paraId="50BD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5FDB8D00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东壹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MS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智能灯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—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绿色智慧照明领域的引领者</w:t>
            </w:r>
          </w:p>
        </w:tc>
      </w:tr>
      <w:tr w14:paraId="0E59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15BC2734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ALTENT RENEWABLES (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奥腾新能）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从湿废物中提取能量和矿物质</w:t>
            </w:r>
          </w:p>
        </w:tc>
      </w:tr>
      <w:tr w14:paraId="4369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04E336DF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活力冻存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——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细胞储存守护者</w:t>
            </w:r>
          </w:p>
        </w:tc>
      </w:tr>
      <w:tr w14:paraId="1531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55678FC6">
            <w:pPr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智翼亭</w:t>
            </w:r>
          </w:p>
        </w:tc>
      </w:tr>
      <w:tr w14:paraId="5D19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vAlign w:val="center"/>
          </w:tcPr>
          <w:p w14:paraId="479AE675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云链智康—新一代术中医疗影像分析辅助装置</w:t>
            </w:r>
          </w:p>
        </w:tc>
      </w:tr>
    </w:tbl>
    <w:p w14:paraId="4F935174">
      <w:pPr>
        <w:widowControl/>
        <w:jc w:val="center"/>
        <w:rPr>
          <w:rFonts w:ascii="黑体" w:hAnsi="黑体" w:eastAsia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F0"/>
    <w:rsid w:val="00035517"/>
    <w:rsid w:val="000706F6"/>
    <w:rsid w:val="00084CF2"/>
    <w:rsid w:val="00090833"/>
    <w:rsid w:val="000F4F08"/>
    <w:rsid w:val="00107348"/>
    <w:rsid w:val="00121228"/>
    <w:rsid w:val="001A36CD"/>
    <w:rsid w:val="001B0136"/>
    <w:rsid w:val="001B3AF7"/>
    <w:rsid w:val="001B4FC7"/>
    <w:rsid w:val="001C4625"/>
    <w:rsid w:val="001D6A37"/>
    <w:rsid w:val="00237DD5"/>
    <w:rsid w:val="00267C65"/>
    <w:rsid w:val="00270F3B"/>
    <w:rsid w:val="0027148A"/>
    <w:rsid w:val="0028020D"/>
    <w:rsid w:val="002A345B"/>
    <w:rsid w:val="002D24AE"/>
    <w:rsid w:val="002D6F5E"/>
    <w:rsid w:val="00307F38"/>
    <w:rsid w:val="003173C2"/>
    <w:rsid w:val="00332810"/>
    <w:rsid w:val="00356005"/>
    <w:rsid w:val="003806EF"/>
    <w:rsid w:val="00384D9A"/>
    <w:rsid w:val="003B0789"/>
    <w:rsid w:val="003D0C8C"/>
    <w:rsid w:val="003D4026"/>
    <w:rsid w:val="003E763F"/>
    <w:rsid w:val="003F24BA"/>
    <w:rsid w:val="004239DD"/>
    <w:rsid w:val="00471C37"/>
    <w:rsid w:val="004B2531"/>
    <w:rsid w:val="004C4590"/>
    <w:rsid w:val="004D251B"/>
    <w:rsid w:val="00563BBF"/>
    <w:rsid w:val="005726ED"/>
    <w:rsid w:val="00575843"/>
    <w:rsid w:val="005801B3"/>
    <w:rsid w:val="005916A4"/>
    <w:rsid w:val="005E35F6"/>
    <w:rsid w:val="005F1790"/>
    <w:rsid w:val="005F7C92"/>
    <w:rsid w:val="00611562"/>
    <w:rsid w:val="0064125A"/>
    <w:rsid w:val="006676EF"/>
    <w:rsid w:val="006923B9"/>
    <w:rsid w:val="007179E2"/>
    <w:rsid w:val="00761568"/>
    <w:rsid w:val="00796723"/>
    <w:rsid w:val="007A4975"/>
    <w:rsid w:val="007B3AB6"/>
    <w:rsid w:val="007C2DFB"/>
    <w:rsid w:val="007D0452"/>
    <w:rsid w:val="007D12B6"/>
    <w:rsid w:val="00875C1E"/>
    <w:rsid w:val="008A284D"/>
    <w:rsid w:val="008B6D8D"/>
    <w:rsid w:val="008D774D"/>
    <w:rsid w:val="0094242B"/>
    <w:rsid w:val="009556F0"/>
    <w:rsid w:val="0097049B"/>
    <w:rsid w:val="0098471D"/>
    <w:rsid w:val="009B4504"/>
    <w:rsid w:val="009D2E69"/>
    <w:rsid w:val="00A0712A"/>
    <w:rsid w:val="00A31CA3"/>
    <w:rsid w:val="00A33E12"/>
    <w:rsid w:val="00A905F0"/>
    <w:rsid w:val="00AB5947"/>
    <w:rsid w:val="00AC3253"/>
    <w:rsid w:val="00AD5690"/>
    <w:rsid w:val="00B04E65"/>
    <w:rsid w:val="00B255F9"/>
    <w:rsid w:val="00B34EA4"/>
    <w:rsid w:val="00B47EA2"/>
    <w:rsid w:val="00B85B0D"/>
    <w:rsid w:val="00BF5ADC"/>
    <w:rsid w:val="00C029DD"/>
    <w:rsid w:val="00C12234"/>
    <w:rsid w:val="00C30FFA"/>
    <w:rsid w:val="00C40F0A"/>
    <w:rsid w:val="00CA2586"/>
    <w:rsid w:val="00CC5639"/>
    <w:rsid w:val="00D206BD"/>
    <w:rsid w:val="00D6069E"/>
    <w:rsid w:val="00D77678"/>
    <w:rsid w:val="00E03D1E"/>
    <w:rsid w:val="00E510A5"/>
    <w:rsid w:val="00E51E06"/>
    <w:rsid w:val="00EC2440"/>
    <w:rsid w:val="00EC5BC2"/>
    <w:rsid w:val="00F12748"/>
    <w:rsid w:val="00F45CEA"/>
    <w:rsid w:val="00F77BCA"/>
    <w:rsid w:val="00FB6853"/>
    <w:rsid w:val="00FD61F5"/>
    <w:rsid w:val="00FE4554"/>
    <w:rsid w:val="634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683</Words>
  <Characters>741</Characters>
  <Lines>5</Lines>
  <Paragraphs>1</Paragraphs>
  <TotalTime>249</TotalTime>
  <ScaleCrop>false</ScaleCrop>
  <LinksUpToDate>false</LinksUpToDate>
  <CharactersWithSpaces>756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2020-09-23T10:53:00Z</dcterms:created>
  <dc:creator>NTKO</dc:creator>
  <cp:lastModifiedBy>管</cp:lastModifiedBy>
  <cp:lastPrinted>2023-06-09T06:54:00Z</cp:lastPrinted>
  <dcterms:modified xsi:type="dcterms:W3CDTF">2025-06-17T09:29:24Z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eyJoZGlkIjoiZWJjYzkyYzFjZGViNzU3MTJiM2Q5Zjg0MzQ1MjgxNWIiLCJ1c2VySWQiOiIyMDMwNzU2MTcifQ==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BFF2531EFC664641815C39E811CE6798_13</vt:lpwstr>
  </property>
</Properties>
</file>